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3273D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Universidade Federal do Rio Grande do Norte</w:t>
      </w:r>
    </w:p>
    <w:p w14:paraId="7E652DA4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Centro de Ciências Exatas e da Terra</w:t>
      </w:r>
    </w:p>
    <w:p w14:paraId="0A94EEA8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Instituto de Química – Central Analítica</w:t>
      </w:r>
    </w:p>
    <w:p w14:paraId="0E946319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i/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Laboratório de Ressonância Magnética Nuclear</w:t>
      </w:r>
    </w:p>
    <w:p w14:paraId="6DAA752B" w14:textId="30DE14F5" w:rsidR="001A4BED" w:rsidRDefault="00EC1E14">
      <w:r>
        <w:rPr>
          <w:noProof/>
          <w:sz w:val="22"/>
          <w:szCs w:val="22"/>
          <w:lang w:val="pt-BR" w:eastAsia="pt-BR"/>
        </w:rPr>
        <w:pict w14:anchorId="510D72B1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58.8pt;margin-top:628.85pt;width:543pt;height:127.5pt;z-index:251671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" fillcolor="white [3201]" stroked="f" strokeweight=".5pt">
            <v:textbox style="mso-next-textbox:#_x0000_s1039">
              <w:txbxContent>
                <w:p w14:paraId="15AA9FEA" w14:textId="77777777" w:rsidR="00EC1E14" w:rsidRPr="00A563E9" w:rsidRDefault="00EC1E14" w:rsidP="00EC1E14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DADOS DO USUÁRIO</w:t>
                  </w:r>
                </w:p>
                <w:p w14:paraId="4DC57E6B" w14:textId="77777777" w:rsidR="00EC1E14" w:rsidRPr="00A563E9" w:rsidRDefault="00EC1E14" w:rsidP="00EC1E14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Nome: </w:t>
                  </w:r>
                  <w:r>
                    <w:rPr>
                      <w:sz w:val="22"/>
                      <w:szCs w:val="22"/>
                      <w:u w:val="single"/>
                      <w:lang w:val="pt-BR"/>
                    </w:rPr>
                    <w:t>João Edson Tavares Sousa Dantas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      I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nstituição/Departamento/Laboratório: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>
                    <w:rPr>
                      <w:sz w:val="22"/>
                      <w:szCs w:val="22"/>
                      <w:u w:val="single"/>
                      <w:lang w:val="pt-BR"/>
                    </w:rPr>
                    <w:t>Instituto de Química/LABPEMO</w:t>
                  </w:r>
                  <w:bookmarkStart w:id="0" w:name="_GoBack"/>
                  <w:bookmarkEnd w:id="0"/>
                  <w:r>
                    <w:rPr>
                      <w:sz w:val="22"/>
                      <w:szCs w:val="22"/>
                      <w:u w:val="single"/>
                      <w:lang w:val="pt-BR"/>
                    </w:rPr>
                    <w:t>L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</w:p>
                <w:p w14:paraId="2C8FA15E" w14:textId="77777777" w:rsidR="00EC1E14" w:rsidRPr="00A563E9" w:rsidRDefault="00EC1E14" w:rsidP="00EC1E14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Contato (e-mail/telefone): </w:t>
                  </w:r>
                  <w:hyperlink r:id="rId4" w:history="1">
                    <w:r w:rsidRPr="002461A2">
                      <w:rPr>
                        <w:rStyle w:val="Hyperlink"/>
                        <w:sz w:val="22"/>
                        <w:szCs w:val="22"/>
                        <w:lang w:val="pt-BR"/>
                      </w:rPr>
                      <w:t>joaotsdantas@gmail.com</w:t>
                    </w:r>
                  </w:hyperlink>
                  <w:r>
                    <w:rPr>
                      <w:sz w:val="22"/>
                      <w:szCs w:val="22"/>
                      <w:u w:val="single"/>
                      <w:lang w:val="pt-BR"/>
                    </w:rPr>
                    <w:t xml:space="preserve"> / (84)99834-</w:t>
                  </w:r>
                  <w:r w:rsidRPr="00D564F4">
                    <w:rPr>
                      <w:sz w:val="22"/>
                      <w:szCs w:val="22"/>
                      <w:lang w:val="pt-BR"/>
                    </w:rPr>
                    <w:t>6335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  </w:t>
                  </w:r>
                  <w:r w:rsidRPr="00D564F4">
                    <w:rPr>
                      <w:sz w:val="22"/>
                      <w:szCs w:val="22"/>
                      <w:lang w:val="pt-BR"/>
                    </w:rPr>
                    <w:t>Orientador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(a)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: </w:t>
                  </w:r>
                  <w:r>
                    <w:rPr>
                      <w:sz w:val="22"/>
                      <w:szCs w:val="22"/>
                      <w:u w:val="single"/>
                      <w:lang w:val="pt-BR"/>
                    </w:rPr>
                    <w:t>Carlos Alberto Martinez Huitle</w:t>
                  </w:r>
                </w:p>
                <w:p w14:paraId="1D2E6C77" w14:textId="77777777" w:rsidR="00EC1E14" w:rsidRDefault="00EC1E14" w:rsidP="00EC1E14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Forma de Pagamento</w:t>
                  </w:r>
                  <w:proofErr w:type="gramStart"/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:</w:t>
                  </w:r>
                  <w:r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(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TDO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FUNPEC</w:t>
                  </w:r>
                </w:p>
                <w:p w14:paraId="1903D87D" w14:textId="77777777" w:rsidR="00EC1E14" w:rsidRPr="000857AD" w:rsidRDefault="00EC1E14" w:rsidP="00EC1E14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Programa de Pós-Graduação/Coordenador (a): </w:t>
                  </w:r>
                  <w:r>
                    <w:rPr>
                      <w:sz w:val="22"/>
                      <w:szCs w:val="22"/>
                      <w:u w:val="single"/>
                      <w:lang w:val="pt-BR"/>
                    </w:rPr>
                    <w:t>Dulce Maria de Araújo Melo</w:t>
                  </w:r>
                </w:p>
                <w:p w14:paraId="43950349" w14:textId="77777777" w:rsidR="00EC1E14" w:rsidRPr="00A563E9" w:rsidRDefault="00EC1E14" w:rsidP="00EC1E14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Assinatura do responsável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pelo pagamento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________________________________________________________</w:t>
                  </w:r>
                  <w:r>
                    <w:rPr>
                      <w:sz w:val="22"/>
                      <w:szCs w:val="22"/>
                      <w:lang w:val="pt-BR"/>
                    </w:rPr>
                    <w:t>____</w:t>
                  </w:r>
                </w:p>
              </w:txbxContent>
            </v:textbox>
            <w10:wrap anchorx="margin"/>
          </v:shape>
        </w:pict>
      </w:r>
      <w:r w:rsidR="00C80873">
        <w:rPr>
          <w:noProof/>
          <w:sz w:val="22"/>
          <w:szCs w:val="22"/>
          <w:lang w:val="pt-BR" w:eastAsia="pt-BR"/>
        </w:rPr>
        <w:pict w14:anchorId="3F5DF09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86.55pt;margin-top:622.15pt;width:597.75pt;height:.05pt;z-index:251670528" o:connectortype="straight" strokeweight="1.5pt">
            <v:stroke dashstyle="longDash"/>
          </v:shape>
        </w:pict>
      </w:r>
      <w:r w:rsidR="00C80873">
        <w:rPr>
          <w:noProof/>
          <w:lang w:val="pt-BR" w:eastAsia="pt-BR"/>
        </w:rPr>
        <w:pict w14:anchorId="510D72B1">
          <v:shape id="Caixa de Texto 5" o:spid="_x0000_s1032" type="#_x0000_t202" style="position:absolute;margin-left:-58.8pt;margin-top:506.65pt;width:543pt;height:127.5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" fillcolor="white [3201]" stroked="f" strokeweight=".5pt">
            <v:textbox style="mso-next-textbox:#Caixa de Texto 5">
              <w:txbxContent>
                <w:p w14:paraId="56A1A67E" w14:textId="77777777"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DADOS DO USUÁRIO</w:t>
                  </w:r>
                </w:p>
                <w:p w14:paraId="127D2125" w14:textId="4E5291B2"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Nome: </w:t>
                  </w:r>
                  <w:r w:rsidR="00D564F4">
                    <w:rPr>
                      <w:sz w:val="22"/>
                      <w:szCs w:val="22"/>
                      <w:u w:val="single"/>
                      <w:lang w:val="pt-BR"/>
                    </w:rPr>
                    <w:t>João Edson Tavares Sousa Dantas</w:t>
                  </w:r>
                  <w:r w:rsidR="00D564F4">
                    <w:rPr>
                      <w:sz w:val="22"/>
                      <w:szCs w:val="22"/>
                      <w:lang w:val="pt-BR"/>
                    </w:rPr>
                    <w:t xml:space="preserve">       </w:t>
                  </w:r>
                  <w:r>
                    <w:rPr>
                      <w:sz w:val="22"/>
                      <w:szCs w:val="22"/>
                      <w:lang w:val="pt-BR"/>
                    </w:rPr>
                    <w:t>I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nstituição/Departamento/Laboratório: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D564F4">
                    <w:rPr>
                      <w:sz w:val="22"/>
                      <w:szCs w:val="22"/>
                      <w:u w:val="single"/>
                      <w:lang w:val="pt-BR"/>
                    </w:rPr>
                    <w:t>Instituto de Química/L</w:t>
                  </w:r>
                  <w:r w:rsidR="00C80873">
                    <w:rPr>
                      <w:sz w:val="22"/>
                      <w:szCs w:val="22"/>
                      <w:u w:val="single"/>
                      <w:lang w:val="pt-BR"/>
                    </w:rPr>
                    <w:t>EAA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</w:p>
                <w:p w14:paraId="656D3519" w14:textId="0A067D66" w:rsidR="00A563E9" w:rsidRPr="00A563E9" w:rsidRDefault="00772A42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Contato (e-mail/telefone): </w:t>
                  </w:r>
                  <w:hyperlink r:id="rId5" w:history="1">
                    <w:r w:rsidR="00D564F4" w:rsidRPr="002461A2">
                      <w:rPr>
                        <w:rStyle w:val="Hyperlink"/>
                        <w:sz w:val="22"/>
                        <w:szCs w:val="22"/>
                        <w:lang w:val="pt-BR"/>
                      </w:rPr>
                      <w:t>joaotsdantas@gmail.com</w:t>
                    </w:r>
                  </w:hyperlink>
                  <w:r w:rsidR="00D564F4">
                    <w:rPr>
                      <w:sz w:val="22"/>
                      <w:szCs w:val="22"/>
                      <w:u w:val="single"/>
                      <w:lang w:val="pt-BR"/>
                    </w:rPr>
                    <w:t xml:space="preserve"> / (84)99834-</w:t>
                  </w:r>
                  <w:r w:rsidR="00D564F4" w:rsidRPr="00D564F4">
                    <w:rPr>
                      <w:sz w:val="22"/>
                      <w:szCs w:val="22"/>
                      <w:lang w:val="pt-BR"/>
                    </w:rPr>
                    <w:t>6335</w:t>
                  </w:r>
                  <w:r w:rsidR="00D564F4">
                    <w:rPr>
                      <w:sz w:val="22"/>
                      <w:szCs w:val="22"/>
                      <w:lang w:val="pt-BR"/>
                    </w:rPr>
                    <w:t xml:space="preserve">   </w:t>
                  </w:r>
                  <w:r w:rsidRPr="00D564F4">
                    <w:rPr>
                      <w:sz w:val="22"/>
                      <w:szCs w:val="22"/>
                      <w:lang w:val="pt-BR"/>
                    </w:rPr>
                    <w:t>Orientador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(a)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 xml:space="preserve">: </w:t>
                  </w:r>
                  <w:r w:rsidR="00D564F4">
                    <w:rPr>
                      <w:sz w:val="22"/>
                      <w:szCs w:val="22"/>
                      <w:u w:val="single"/>
                      <w:lang w:val="pt-BR"/>
                    </w:rPr>
                    <w:t>Carlos Alberto Martinez Huitle</w:t>
                  </w:r>
                </w:p>
                <w:p w14:paraId="299AE3D0" w14:textId="77777777" w:rsid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Forma de Pagamento</w:t>
                  </w:r>
                  <w:proofErr w:type="gramStart"/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:</w:t>
                  </w:r>
                  <w:r w:rsidR="00772A42"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(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TDO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FUNPEC</w:t>
                  </w:r>
                </w:p>
                <w:p w14:paraId="36227356" w14:textId="2525DD68" w:rsidR="00772A42" w:rsidRPr="000857AD" w:rsidRDefault="00772A42" w:rsidP="00772A4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Programa de Pós-Graduação</w:t>
                  </w:r>
                  <w:r w:rsidR="006F78CE">
                    <w:rPr>
                      <w:sz w:val="22"/>
                      <w:szCs w:val="22"/>
                      <w:lang w:val="pt-BR"/>
                    </w:rPr>
                    <w:t>/Coordenador (a)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: </w:t>
                  </w:r>
                  <w:r w:rsidR="000857AD">
                    <w:rPr>
                      <w:sz w:val="22"/>
                      <w:szCs w:val="22"/>
                      <w:u w:val="single"/>
                      <w:lang w:val="pt-BR"/>
                    </w:rPr>
                    <w:t>Dulce Maria de Araújo Melo</w:t>
                  </w:r>
                </w:p>
                <w:p w14:paraId="62AF7CBD" w14:textId="77777777"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Assinatura do responsável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 xml:space="preserve"> pelo pagamento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________________________________________________________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>____</w:t>
                  </w:r>
                </w:p>
              </w:txbxContent>
            </v:textbox>
            <w10:wrap anchorx="margin"/>
          </v:shape>
        </w:pict>
      </w:r>
      <w:r w:rsidR="00C80873">
        <w:rPr>
          <w:noProof/>
          <w:lang w:val="pt-BR" w:eastAsia="pt-BR"/>
        </w:rPr>
        <w:pict w14:anchorId="0BF5D588">
          <v:shape id="Caixa de Texto 7" o:spid="_x0000_s1031" type="#_x0000_t202" style="position:absolute;margin-left:-58.8pt;margin-top:412.9pt;width:539.25pt;height:115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" fillcolor="white [3201]" stroked="f" strokeweight=".5pt">
            <v:textbox style="mso-next-textbox:#Caixa de Texto 7">
              <w:txbxContent>
                <w:p w14:paraId="23DD3914" w14:textId="77777777" w:rsidR="00A563E9" w:rsidRPr="00A563E9" w:rsidRDefault="00A563E9" w:rsidP="00A563E9">
                  <w:pPr>
                    <w:jc w:val="both"/>
                    <w:rPr>
                      <w:i/>
                      <w:sz w:val="20"/>
                      <w:szCs w:val="20"/>
                      <w:lang w:val="pt-BR"/>
                    </w:rPr>
                  </w:pPr>
                </w:p>
                <w:p w14:paraId="78E38423" w14:textId="77777777"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A563E9">
                    <w:rPr>
                      <w:b/>
                      <w:bCs/>
                      <w:iCs/>
                      <w:sz w:val="20"/>
                      <w:szCs w:val="20"/>
                      <w:lang w:val="pt-BR"/>
                    </w:rPr>
                    <w:t>OBSERVAÇÕES:</w:t>
                  </w:r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 Para amostras líquidas sugere-se a aquisição de solventes com TMS. O solicitante deve certificar que as amostras estarão em solução homogênea com o solvente </w:t>
                  </w:r>
                  <w:proofErr w:type="spellStart"/>
                  <w:r w:rsidRPr="00A563E9">
                    <w:rPr>
                      <w:sz w:val="20"/>
                      <w:szCs w:val="20"/>
                      <w:lang w:val="pt-BR"/>
                    </w:rPr>
                    <w:t>deuterado</w:t>
                  </w:r>
                  <w:proofErr w:type="spellEnd"/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 (0,5 </w:t>
                  </w:r>
                  <w:proofErr w:type="spellStart"/>
                  <w:r w:rsidRPr="00A563E9">
                    <w:rPr>
                      <w:sz w:val="20"/>
                      <w:szCs w:val="20"/>
                      <w:lang w:val="pt-BR"/>
                    </w:rPr>
                    <w:t>mL</w:t>
                  </w:r>
                  <w:proofErr w:type="spellEnd"/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), com ausência de material particulado ou sistemas bifásicos. </w:t>
                  </w:r>
                </w:p>
                <w:p w14:paraId="4B51302F" w14:textId="77777777"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</w:p>
                <w:p w14:paraId="04B247E1" w14:textId="77777777"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Ao divulgar o trabalho contendo dados obtidos neste equipamento o usuário deverá agradecer ao Instituto de Química da UFRN (IQ-UFRN). </w:t>
                  </w:r>
                </w:p>
                <w:p w14:paraId="467C3D2F" w14:textId="77777777" w:rsidR="00A563E9" w:rsidRPr="00A563E9" w:rsidRDefault="00A563E9" w:rsidP="00A563E9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="00C80873">
        <w:rPr>
          <w:noProof/>
          <w:lang w:val="pt-BR" w:eastAsia="pt-BR"/>
        </w:rPr>
        <w:pict w14:anchorId="710D8517">
          <v:shape id="Caixa de Texto 8" o:spid="_x0000_s1030" type="#_x0000_t202" style="position:absolute;margin-left:224.7pt;margin-top:200.65pt;width:242.25pt;height:108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" fillcolor="white [3201]" strokeweight="1.25pt">
            <v:textbox style="mso-next-textbox:#Caixa de Texto 8">
              <w:txbxContent>
                <w:p w14:paraId="76FF30E3" w14:textId="77777777" w:rsidR="00A563E9" w:rsidRPr="00B7600A" w:rsidRDefault="00A563E9" w:rsidP="00A563E9">
                  <w:pPr>
                    <w:jc w:val="center"/>
                    <w:rPr>
                      <w:b/>
                      <w:lang w:val="pt-BR"/>
                    </w:rPr>
                  </w:pPr>
                  <w:r w:rsidRPr="00B7600A">
                    <w:rPr>
                      <w:b/>
                      <w:lang w:val="pt-BR"/>
                    </w:rPr>
                    <w:t>PROVÁVEL ESTRUTURA:</w:t>
                  </w:r>
                </w:p>
              </w:txbxContent>
            </v:textbox>
          </v:shape>
        </w:pict>
      </w:r>
      <w:r w:rsidR="00C80873">
        <w:rPr>
          <w:noProof/>
          <w:lang w:val="pt-BR" w:eastAsia="pt-BR"/>
        </w:rPr>
        <w:pict w14:anchorId="2EB7B686">
          <v:shape id="Caixa de Texto 6" o:spid="_x0000_s1029" type="#_x0000_t202" style="position:absolute;margin-left:-58.8pt;margin-top:133.35pt;width:539.25pt;height:297.55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" fillcolor="white [3201]" stroked="f" strokeweight=".5pt">
            <v:textbox style="mso-next-textbox:#Caixa de Texto 6">
              <w:txbxContent>
                <w:p w14:paraId="185AEFFF" w14:textId="77777777"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DESCRIÇÃO DA AMOSTRA</w:t>
                  </w:r>
                </w:p>
                <w:p w14:paraId="73B5B817" w14:textId="77777777"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Código: __________      Massa fornecida para análise: __________      Massa Molecular: ________ </w:t>
                  </w:r>
                </w:p>
                <w:p w14:paraId="1D643BE0" w14:textId="77777777"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Fórmula Molecular: __________      Temperatura (</w:t>
                  </w: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°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C): _________       Solvente: ___________</w:t>
                  </w:r>
                </w:p>
                <w:p w14:paraId="2959BB0C" w14:textId="77777777"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TMS: </w:t>
                  </w: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( 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Sim     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Não</w:t>
                  </w:r>
                </w:p>
                <w:p w14:paraId="72697773" w14:textId="77777777"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EXPERIMENTOS – ANÁLISE DE LÍQUIDOS       </w:t>
                  </w:r>
                </w:p>
                <w:p w14:paraId="53186A8A" w14:textId="77777777"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1</w:t>
                  </w: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>D  -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(  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H    (  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13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C-BB   (  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13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C-DEPTQ            </w:t>
                  </w:r>
                </w:p>
                <w:p w14:paraId="6ABC2265" w14:textId="77777777"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2</w:t>
                  </w: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>D  -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(   ) COSY   (   ) HSQC    (   ) HMBC   (   ) NOESY          </w:t>
                  </w:r>
                </w:p>
                <w:p w14:paraId="4E807CF8" w14:textId="77777777"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Outros: _________</w:t>
                  </w:r>
                </w:p>
                <w:p w14:paraId="32470EBC" w14:textId="77777777"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EXPERIMENTOS – ANÁLISE DE SÓLIDOS</w:t>
                  </w:r>
                </w:p>
                <w:p w14:paraId="6B0D1790" w14:textId="0FB74FB2"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Rotação (kHz): _</w:t>
                  </w:r>
                  <w:r w:rsidR="00EC1E14" w:rsidRPr="00A563E9">
                    <w:rPr>
                      <w:sz w:val="22"/>
                      <w:szCs w:val="22"/>
                      <w:lang w:val="pt-BR"/>
                    </w:rPr>
                    <w:t>____________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__    Temperatura (</w:t>
                  </w: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°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C): _______     Intervalo entre os pulsos (s): _______ </w:t>
                  </w:r>
                </w:p>
                <w:p w14:paraId="704DE446" w14:textId="77777777"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Tempo de contato (</w:t>
                  </w:r>
                  <w:proofErr w:type="spellStart"/>
                  <w:r w:rsidRPr="00A563E9">
                    <w:rPr>
                      <w:sz w:val="22"/>
                      <w:szCs w:val="22"/>
                      <w:lang w:val="pt-BR"/>
                    </w:rPr>
                    <w:t>ms</w:t>
                  </w:r>
                  <w:proofErr w:type="spellEnd"/>
                  <w:r w:rsidRPr="00A563E9">
                    <w:rPr>
                      <w:sz w:val="22"/>
                      <w:szCs w:val="22"/>
                      <w:lang w:val="pt-BR"/>
                    </w:rPr>
                    <w:t>): ________     Número de scans (se souber): ________</w:t>
                  </w:r>
                </w:p>
                <w:p w14:paraId="773B4019" w14:textId="77777777" w:rsid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Núcleos de interesse: </w:t>
                  </w:r>
                </w:p>
                <w:p w14:paraId="3716E3DD" w14:textId="08EAF4A8"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  <w:lang w:val="pt-BR"/>
                    </w:rPr>
                    <w:t xml:space="preserve">( </w:t>
                  </w:r>
                  <w:r w:rsidR="00D564F4">
                    <w:rPr>
                      <w:sz w:val="22"/>
                      <w:szCs w:val="22"/>
                      <w:lang w:val="pt-BR"/>
                    </w:rPr>
                    <w:t>X</w:t>
                  </w:r>
                  <w:proofErr w:type="gramEnd"/>
                  <w:r>
                    <w:rPr>
                      <w:sz w:val="22"/>
                      <w:szCs w:val="22"/>
                      <w:lang w:val="pt-BR"/>
                    </w:rPr>
                    <w:t xml:space="preserve">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 xml:space="preserve"> 13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C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   (  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29</w:t>
                  </w:r>
                  <w:r>
                    <w:rPr>
                      <w:sz w:val="22"/>
                      <w:szCs w:val="22"/>
                      <w:lang w:val="pt-BR"/>
                    </w:rPr>
                    <w:t>Si   (   )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27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Al</w:t>
                  </w:r>
                </w:p>
                <w:p w14:paraId="0430549B" w14:textId="77777777"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Outros: ______</w:t>
                  </w:r>
                </w:p>
                <w:p w14:paraId="4D2A5E14" w14:textId="77777777"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</w:p>
                <w:p w14:paraId="6D67FFB4" w14:textId="77777777"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</w:t>
                  </w:r>
                </w:p>
                <w:p w14:paraId="49C97F72" w14:textId="77777777"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</w:t>
                  </w:r>
                </w:p>
                <w:p w14:paraId="522B1759" w14:textId="77777777"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</w:p>
              </w:txbxContent>
            </v:textbox>
            <w10:wrap anchorx="margin"/>
          </v:shape>
        </w:pict>
      </w:r>
      <w:r w:rsidR="00C80873">
        <w:rPr>
          <w:noProof/>
          <w:lang w:val="pt-BR" w:eastAsia="pt-BR"/>
        </w:rPr>
        <w:pict w14:anchorId="58E1ED33">
          <v:shape id="Caixa de Texto 4" o:spid="_x0000_s1028" type="#_x0000_t202" style="position:absolute;margin-left:-58.8pt;margin-top:73.15pt;width:539.25pt;height:60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" fillcolor="white [3201]" stroked="f" strokeweight=".5pt">
            <v:textbox style="mso-next-textbox:#Caixa de Texto 4">
              <w:txbxContent>
                <w:p w14:paraId="5452FF79" w14:textId="77777777" w:rsidR="00A563E9" w:rsidRPr="00A563E9" w:rsidRDefault="00A563E9" w:rsidP="00A563E9">
                  <w:pPr>
                    <w:spacing w:after="160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ATENÇÃO: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De acordo com instrução da CIPA, todas as substâncias que apresentarem algum risco de saúde deverão ser previamente informadas.</w:t>
                  </w:r>
                </w:p>
                <w:p w14:paraId="0F1FACA9" w14:textId="1CFC680C"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Uso de luvas: ___</w:t>
                  </w:r>
                  <w:r w:rsidR="008B2407" w:rsidRPr="008B2407">
                    <w:rPr>
                      <w:sz w:val="22"/>
                      <w:szCs w:val="22"/>
                      <w:u w:val="single"/>
                      <w:lang w:val="pt-BR"/>
                    </w:rPr>
                    <w:t>Sim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___                             Máscara: ____</w:t>
                  </w:r>
                  <w:r w:rsidR="008B2407" w:rsidRPr="008B2407">
                    <w:rPr>
                      <w:sz w:val="22"/>
                      <w:szCs w:val="22"/>
                      <w:u w:val="single"/>
                      <w:lang w:val="pt-BR"/>
                    </w:rPr>
                    <w:t>Sim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____                          Óculos de proteção: ________</w:t>
                  </w:r>
                </w:p>
              </w:txbxContent>
            </v:textbox>
          </v:shape>
        </w:pict>
      </w:r>
      <w:r w:rsidR="00C80873">
        <w:rPr>
          <w:noProof/>
          <w:lang w:val="pt-BR" w:eastAsia="pt-BR"/>
        </w:rPr>
        <w:pict w14:anchorId="6E55920B">
          <v:shape id="Caixa de Texto 2" o:spid="_x0000_s1027" type="#_x0000_t202" style="position:absolute;margin-left:51.45pt;margin-top:48.4pt;width:306.75pt;height:2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" fillcolor="white [3201]" stroked="f" strokeweight=".5pt">
            <v:textbox style="mso-next-textbox:#Caixa de Texto 2">
              <w:txbxContent>
                <w:p w14:paraId="34FB5CD2" w14:textId="77777777" w:rsidR="00A563E9" w:rsidRPr="00A563E9" w:rsidRDefault="00A563E9" w:rsidP="00A563E9">
                  <w:pPr>
                    <w:jc w:val="center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REQUISIÇÃO DE ANÁLISES POR RMN </w:t>
                  </w:r>
                </w:p>
              </w:txbxContent>
            </v:textbox>
          </v:shape>
        </w:pict>
      </w:r>
      <w:r w:rsidR="00C80873">
        <w:rPr>
          <w:noProof/>
          <w:lang w:val="pt-BR" w:eastAsia="pt-BR"/>
        </w:rPr>
        <w:pict w14:anchorId="63D0AC00">
          <v:line id="Conector reto 1" o:spid="_x0000_s1026" style="position:absolute;z-index:251662336;visibility:visible" from="-60.3pt,43.9pt" to="480.4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" strokecolor="black [3213]" strokeweight="1.25pt">
            <v:stroke joinstyle="miter"/>
          </v:line>
        </w:pict>
      </w:r>
      <w:r w:rsidR="00A563E9" w:rsidRPr="00A563E9">
        <w:rPr>
          <w:noProof/>
        </w:rPr>
        <w:drawing>
          <wp:anchor distT="0" distB="0" distL="114300" distR="114300" simplePos="0" relativeHeight="251661312" behindDoc="0" locked="0" layoutInCell="1" allowOverlap="1" wp14:anchorId="57636D84" wp14:editId="1C6D41EA">
            <wp:simplePos x="0" y="0"/>
            <wp:positionH relativeFrom="column">
              <wp:posOffset>4434840</wp:posOffset>
            </wp:positionH>
            <wp:positionV relativeFrom="paragraph">
              <wp:posOffset>-347345</wp:posOffset>
            </wp:positionV>
            <wp:extent cx="1210310" cy="819150"/>
            <wp:effectExtent l="0" t="0" r="8890" b="0"/>
            <wp:wrapThrough wrapText="bothSides">
              <wp:wrapPolygon edited="0">
                <wp:start x="3400" y="0"/>
                <wp:lineTo x="0" y="8019"/>
                <wp:lineTo x="0" y="16037"/>
                <wp:lineTo x="2040" y="21049"/>
                <wp:lineTo x="2720" y="21049"/>
                <wp:lineTo x="13599" y="21049"/>
                <wp:lineTo x="21419" y="20548"/>
                <wp:lineTo x="21419" y="18543"/>
                <wp:lineTo x="18699" y="16037"/>
                <wp:lineTo x="19719" y="10023"/>
                <wp:lineTo x="19719" y="4510"/>
                <wp:lineTo x="15639" y="2005"/>
                <wp:lineTo x="5440" y="0"/>
                <wp:lineTo x="3400" y="0"/>
              </wp:wrapPolygon>
            </wp:wrapThrough>
            <wp:docPr id="1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m 9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3E9" w:rsidRPr="00A563E9">
        <w:rPr>
          <w:noProof/>
        </w:rPr>
        <w:drawing>
          <wp:anchor distT="0" distB="0" distL="114300" distR="114300" simplePos="0" relativeHeight="251659264" behindDoc="0" locked="0" layoutInCell="1" allowOverlap="1" wp14:anchorId="26866322" wp14:editId="0C95E0E1">
            <wp:simplePos x="0" y="0"/>
            <wp:positionH relativeFrom="column">
              <wp:posOffset>-175260</wp:posOffset>
            </wp:positionH>
            <wp:positionV relativeFrom="paragraph">
              <wp:posOffset>-442595</wp:posOffset>
            </wp:positionV>
            <wp:extent cx="771525" cy="904875"/>
            <wp:effectExtent l="0" t="0" r="9525" b="0"/>
            <wp:wrapThrough wrapText="bothSides">
              <wp:wrapPolygon edited="0">
                <wp:start x="7467" y="0"/>
                <wp:lineTo x="2667" y="1822"/>
                <wp:lineTo x="1600" y="4098"/>
                <wp:lineTo x="2133" y="7286"/>
                <wp:lineTo x="0" y="10474"/>
                <wp:lineTo x="0" y="16849"/>
                <wp:lineTo x="5333" y="20947"/>
                <wp:lineTo x="8000" y="20947"/>
                <wp:lineTo x="14933" y="20947"/>
                <wp:lineTo x="16533" y="20947"/>
                <wp:lineTo x="21333" y="15938"/>
                <wp:lineTo x="21333" y="2732"/>
                <wp:lineTo x="20267" y="1366"/>
                <wp:lineTo x="16533" y="0"/>
                <wp:lineTo x="7467" y="0"/>
              </wp:wrapPolygon>
            </wp:wrapThrough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m 9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4BED" w:rsidSect="001A4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E9"/>
    <w:rsid w:val="000857AD"/>
    <w:rsid w:val="000D0CF2"/>
    <w:rsid w:val="001A4BED"/>
    <w:rsid w:val="005F09A3"/>
    <w:rsid w:val="006F78CE"/>
    <w:rsid w:val="00772A42"/>
    <w:rsid w:val="008B2407"/>
    <w:rsid w:val="009568F6"/>
    <w:rsid w:val="00A563E9"/>
    <w:rsid w:val="00C80873"/>
    <w:rsid w:val="00D564F4"/>
    <w:rsid w:val="00EC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7"/>
      </o:rules>
    </o:shapelayout>
  </w:shapeDefaults>
  <w:decimalSymbol w:val="."/>
  <w:listSeparator w:val=","/>
  <w14:docId w14:val="58EA26BE"/>
  <w15:docId w15:val="{55CE5483-3EBE-4BB4-BB84-BA0AEC98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64F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6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joaotsdantas@gmail.com" TargetMode="External"/><Relationship Id="rId4" Type="http://schemas.openxmlformats.org/officeDocument/2006/relationships/hyperlink" Target="mailto:joaotsdanta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2538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</dc:creator>
  <cp:lastModifiedBy>João Edson</cp:lastModifiedBy>
  <cp:revision>5</cp:revision>
  <dcterms:created xsi:type="dcterms:W3CDTF">2019-07-02T20:41:00Z</dcterms:created>
  <dcterms:modified xsi:type="dcterms:W3CDTF">2019-10-29T11:01:00Z</dcterms:modified>
</cp:coreProperties>
</file>