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243C5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859B80B" wp14:editId="74F6204F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3C6EB415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4A7DB9E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FF6975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18A9ECF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E6DFC9B" w14:textId="61057E60" w:rsidR="00EF35DA" w:rsidRDefault="008E6E23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</w:t>
            </w:r>
            <w:r w:rsidR="00F755B3">
              <w:rPr>
                <w:sz w:val="18"/>
                <w:szCs w:val="18"/>
              </w:rPr>
              <w:t xml:space="preserve">: </w:t>
            </w:r>
            <w:r w:rsidR="00AB15BC">
              <w:rPr>
                <w:sz w:val="18"/>
                <w:szCs w:val="18"/>
              </w:rPr>
              <w:t>Bruna Luiza Batista de Lima</w:t>
            </w:r>
            <w:r w:rsidR="00EF35DA" w:rsidRPr="00CB1335">
              <w:rPr>
                <w:sz w:val="18"/>
                <w:szCs w:val="18"/>
                <w:lang w:val="fr-FR"/>
              </w:rPr>
              <w:t xml:space="preserve"> </w:t>
            </w:r>
          </w:p>
          <w:p w14:paraId="5452557F" w14:textId="2B6FA87F" w:rsidR="008E6E23" w:rsidRPr="005E4867" w:rsidRDefault="00BB6ADF" w:rsidP="007D424A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Data: </w:t>
            </w:r>
            <w:r w:rsidR="00E03CFE">
              <w:rPr>
                <w:sz w:val="18"/>
                <w:szCs w:val="18"/>
              </w:rPr>
              <w:t>06/06</w:t>
            </w:r>
            <w:r w:rsidR="00AB15BC">
              <w:rPr>
                <w:sz w:val="18"/>
                <w:szCs w:val="18"/>
              </w:rPr>
              <w:t>/2017</w:t>
            </w:r>
          </w:p>
          <w:p w14:paraId="75A6BCE7" w14:textId="7974B63D" w:rsidR="008E6E23" w:rsidRPr="008E6E23" w:rsidRDefault="008E6E23" w:rsidP="00FD20C2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847EDE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gramEnd"/>
            <w:r w:rsidR="00FD20C2">
              <w:rPr>
                <w:sz w:val="18"/>
                <w:szCs w:val="18"/>
                <w:u w:val="single"/>
              </w:rPr>
              <w:t xml:space="preserve">Laboratórios de Pesquisa em Petróleo -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>LAPET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FD20C2">
              <w:rPr>
                <w:sz w:val="18"/>
                <w:szCs w:val="18"/>
                <w:u w:val="single"/>
              </w:rPr>
              <w:t>(Instituto de Química)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14:paraId="678E57CD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9F4B418" w14:textId="114AB773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AB15BC">
              <w:rPr>
                <w:sz w:val="18"/>
                <w:szCs w:val="18"/>
                <w:u w:val="single"/>
              </w:rPr>
              <w:t>brunaluizalima@outlook.com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</w:t>
            </w:r>
          </w:p>
          <w:p w14:paraId="4BADD9EE" w14:textId="61B5506C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847EDE">
              <w:rPr>
                <w:sz w:val="18"/>
                <w:szCs w:val="18"/>
                <w:u w:val="single"/>
              </w:rPr>
              <w:t>Rosangela de Carvalho Balaban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              </w:t>
            </w:r>
          </w:p>
        </w:tc>
      </w:tr>
    </w:tbl>
    <w:p w14:paraId="40793D85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5D11F329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39DE0D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085E2E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AB15BC" w:rsidRPr="00A068DB" w14:paraId="7DF9C5A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4AA4DD4" w14:textId="212E1C02" w:rsidR="00AB15BC" w:rsidRPr="00A068DB" w:rsidRDefault="00AB15BC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Poliacrilamida</w:t>
            </w:r>
            <w:proofErr w:type="spellEnd"/>
            <w:r>
              <w:rPr>
                <w:sz w:val="18"/>
                <w:szCs w:val="18"/>
              </w:rPr>
              <w:t xml:space="preserve"> Parcialmente Hidrolisada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4788100" w14:textId="00F53F2A" w:rsidR="00AB15BC" w:rsidRPr="00A068DB" w:rsidRDefault="00AB15B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</w:t>
            </w:r>
          </w:p>
        </w:tc>
      </w:tr>
      <w:tr w:rsidR="00AB15BC" w:rsidRPr="00A068DB" w14:paraId="3720CE0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2214E2B" w14:textId="3A5586E9" w:rsidR="00AB15BC" w:rsidRPr="00A068DB" w:rsidRDefault="00AB15BC" w:rsidP="007D424A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2C0BD0A" w14:textId="423FF3AE" w:rsidR="00AB15BC" w:rsidRPr="00A068DB" w:rsidRDefault="00AB15B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B15BC" w:rsidRPr="00A068DB" w14:paraId="6842FA5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08C882A" w14:textId="6B20B66D" w:rsidR="00AB15BC" w:rsidRPr="00A068DB" w:rsidRDefault="00AB15B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A505E6B" w14:textId="7EAD313E" w:rsidR="00AB15BC" w:rsidRPr="00A068DB" w:rsidRDefault="00AB15B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B15BC" w:rsidRPr="00A068DB" w14:paraId="55D956C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8D171E7" w14:textId="0A8D02F5" w:rsidR="00AB15BC" w:rsidRDefault="00AB15B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60B982B" w14:textId="42D4DCCB" w:rsidR="00AB15BC" w:rsidRDefault="00AB15B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B15BC" w:rsidRPr="00A068DB" w14:paraId="56658D0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6B8440F" w14:textId="5BCD48C7" w:rsidR="00AB15BC" w:rsidRDefault="00AB15B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617B41E" w14:textId="0389E2C5" w:rsidR="00AB15BC" w:rsidRDefault="00AB15B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B15BC" w:rsidRPr="00A068DB" w14:paraId="1A477E8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C8A241E" w14:textId="3880F67C" w:rsidR="00AB15BC" w:rsidRPr="00A068DB" w:rsidRDefault="00AB15B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A9892E1" w14:textId="73FEAE5E" w:rsidR="00AB15BC" w:rsidRPr="00A068DB" w:rsidRDefault="00AB15B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B15BC" w:rsidRPr="00A068DB" w14:paraId="292162D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4E3D8AF" w14:textId="355E8394" w:rsidR="00AB15BC" w:rsidRDefault="00AB15B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3FC8259" w14:textId="7EC7C8FD" w:rsidR="00AB15BC" w:rsidRDefault="00AB15B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B15BC" w:rsidRPr="00A068DB" w14:paraId="43AAC58F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7004B06" w14:textId="1837B3B0" w:rsidR="00AB15BC" w:rsidRDefault="00AB15B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14AF521" w14:textId="7793AC32" w:rsidR="00AB15BC" w:rsidRDefault="00AB15B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B15BC" w:rsidRPr="00A068DB" w14:paraId="0E3FEB5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B5A7813" w14:textId="51A1A3EC" w:rsidR="00AB15BC" w:rsidRDefault="00AB15B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8BD38FB" w14:textId="2D6B8352" w:rsidR="00AB15BC" w:rsidRDefault="00AB15BC" w:rsidP="00AB1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B15BC" w:rsidRPr="00A068DB" w14:paraId="3E9BDF3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0573ADDC" w14:textId="77777777" w:rsidR="00AB15BC" w:rsidRPr="00A068DB" w:rsidRDefault="00AB15BC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41E1976E" w14:textId="77777777" w:rsidR="00AB15BC" w:rsidRPr="00A068DB" w:rsidRDefault="00AB15BC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067B2DE2" w14:textId="77777777" w:rsidR="00AB15BC" w:rsidRPr="00A068DB" w:rsidRDefault="00AB15BC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7CCE1517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3128D1B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90C1FB3" w14:textId="77777777" w:rsidR="008E6E23" w:rsidRDefault="008E6E23" w:rsidP="007D424A">
            <w:r>
              <w:t>Características da amostra</w:t>
            </w:r>
          </w:p>
        </w:tc>
      </w:tr>
      <w:tr w:rsidR="008E6E23" w14:paraId="3583696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6035D50" w14:textId="5AAA620F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EF4121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AB15BC"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4A1F8022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0D70429B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7B7716D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B7FD24" w14:textId="77777777" w:rsidR="008E6E23" w:rsidRDefault="008E6E23" w:rsidP="007D424A">
            <w:r>
              <w:t>Solubilidade</w:t>
            </w:r>
          </w:p>
        </w:tc>
      </w:tr>
      <w:tr w:rsidR="008E6E23" w14:paraId="516FECB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2B3D188" w14:textId="0907C8E5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</w:t>
            </w:r>
            <w:r w:rsidR="003D2121">
              <w:rPr>
                <w:sz w:val="18"/>
                <w:szCs w:val="18"/>
              </w:rPr>
              <w:t>á</w:t>
            </w:r>
            <w:r w:rsidR="001C585C">
              <w:rPr>
                <w:sz w:val="18"/>
                <w:szCs w:val="18"/>
              </w:rPr>
              <w:t>gua</w:t>
            </w:r>
          </w:p>
          <w:p w14:paraId="677A1476" w14:textId="6675C681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="00380353">
              <w:rPr>
                <w:sz w:val="18"/>
                <w:szCs w:val="18"/>
                <w:u w:val="single"/>
              </w:rPr>
              <w:t>__</w:t>
            </w:r>
            <w:r w:rsidR="00EF4121">
              <w:rPr>
                <w:sz w:val="18"/>
                <w:szCs w:val="18"/>
                <w:u w:val="single"/>
              </w:rPr>
              <w:t>_</w:t>
            </w:r>
            <w:r w:rsidRPr="00D26B11">
              <w:rPr>
                <w:sz w:val="18"/>
                <w:szCs w:val="18"/>
                <w:u w:val="single"/>
              </w:rPr>
              <w:t>__________</w:t>
            </w:r>
          </w:p>
        </w:tc>
      </w:tr>
    </w:tbl>
    <w:p w14:paraId="043B874E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0F5E7C0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AC269B7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57BC579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6C8FDC6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Pr="00D538E8">
              <w:rPr>
                <w:sz w:val="18"/>
                <w:szCs w:val="18"/>
                <w:highlight w:val="black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6F7A1533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50A77EC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98C2656" w14:textId="77777777" w:rsidR="008E6E23" w:rsidRDefault="008E6E23" w:rsidP="007D424A">
            <w:r>
              <w:t>Observações:</w:t>
            </w:r>
          </w:p>
        </w:tc>
      </w:tr>
      <w:tr w:rsidR="00A15A67" w14:paraId="639E6B4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4B80B83" w14:textId="648C2C86" w:rsidR="00A15A67" w:rsidRDefault="00A15A67" w:rsidP="007D424A"/>
        </w:tc>
      </w:tr>
      <w:tr w:rsidR="00A15A67" w14:paraId="0828555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F86F9C2" w14:textId="2DEC7D35" w:rsidR="00A15A67" w:rsidRDefault="00A15A67" w:rsidP="007D424A"/>
        </w:tc>
      </w:tr>
    </w:tbl>
    <w:p w14:paraId="7D0F49BC" w14:textId="77777777" w:rsidR="008E6E23" w:rsidRDefault="008E6E23" w:rsidP="008E6E23">
      <w:pPr>
        <w:spacing w:line="240" w:lineRule="auto"/>
      </w:pPr>
    </w:p>
    <w:p w14:paraId="4E8CBDC9" w14:textId="73EF24EB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</w:t>
      </w:r>
      <w:r w:rsidR="007207E0" w:rsidRPr="0083624A">
        <w:object w:dxaOrig="6494" w:dyaOrig="2130" w14:anchorId="4A43E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15pt;height:50.1pt" o:ole="">
            <v:imagedata r:id="rId7" o:title=""/>
          </v:shape>
          <o:OLEObject Type="Embed" ProgID="MSPhotoEd.3" ShapeID="_x0000_i1025" DrawAspect="Content" ObjectID="_1558235101" r:id="rId8"/>
        </w:objec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1C1D29"/>
    <w:rsid w:val="001C585C"/>
    <w:rsid w:val="00380353"/>
    <w:rsid w:val="003D2121"/>
    <w:rsid w:val="00536F00"/>
    <w:rsid w:val="00544ACE"/>
    <w:rsid w:val="0056205E"/>
    <w:rsid w:val="005D63CB"/>
    <w:rsid w:val="00637204"/>
    <w:rsid w:val="007207E0"/>
    <w:rsid w:val="00826DF5"/>
    <w:rsid w:val="00847EDE"/>
    <w:rsid w:val="00892191"/>
    <w:rsid w:val="00893434"/>
    <w:rsid w:val="008E6E23"/>
    <w:rsid w:val="00941677"/>
    <w:rsid w:val="009A558E"/>
    <w:rsid w:val="00A05EDB"/>
    <w:rsid w:val="00A15A67"/>
    <w:rsid w:val="00AB15BC"/>
    <w:rsid w:val="00AC2D00"/>
    <w:rsid w:val="00B37343"/>
    <w:rsid w:val="00BB6ADF"/>
    <w:rsid w:val="00BC139B"/>
    <w:rsid w:val="00CB2EA7"/>
    <w:rsid w:val="00D538E8"/>
    <w:rsid w:val="00D9511D"/>
    <w:rsid w:val="00E03CFE"/>
    <w:rsid w:val="00E10A13"/>
    <w:rsid w:val="00EF35DA"/>
    <w:rsid w:val="00EF4121"/>
    <w:rsid w:val="00F1742A"/>
    <w:rsid w:val="00F755B3"/>
    <w:rsid w:val="00F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2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8C8B5-7B60-4178-869D-009F7631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Katia</cp:lastModifiedBy>
  <cp:revision>9</cp:revision>
  <cp:lastPrinted>2014-08-31T21:22:00Z</cp:lastPrinted>
  <dcterms:created xsi:type="dcterms:W3CDTF">2016-09-02T16:05:00Z</dcterms:created>
  <dcterms:modified xsi:type="dcterms:W3CDTF">2017-06-06T09:19:00Z</dcterms:modified>
</cp:coreProperties>
</file>